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78" w:rsidRPr="00C61578" w:rsidRDefault="00C61578" w:rsidP="00C6157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61578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</w:p>
    <w:p w:rsidR="00C61578" w:rsidRPr="00C61578" w:rsidRDefault="00C61578" w:rsidP="00C6157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hyperlink r:id="rId5" w:history="1">
        <w:r w:rsidRPr="00C61578">
          <w:rPr>
            <w:rFonts w:ascii="Verdana" w:eastAsia="Times New Roman" w:hAnsi="Verdana" w:cs="Times New Roman"/>
            <w:b/>
            <w:bCs/>
            <w:color w:val="FF0000"/>
            <w:sz w:val="24"/>
            <w:szCs w:val="24"/>
            <w:u w:val="single"/>
            <w:lang w:eastAsia="ru-RU"/>
          </w:rPr>
          <w:t>9 класс</w:t>
        </w:r>
      </w:hyperlink>
    </w:p>
    <w:p w:rsidR="00C61578" w:rsidRPr="00C61578" w:rsidRDefault="00C61578" w:rsidP="00C61578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C6157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Планирование</w:t>
      </w:r>
      <w:r w:rsidRPr="00C6157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 xml:space="preserve"> </w:t>
      </w:r>
      <w:r w:rsidRPr="00C6157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на</w:t>
      </w:r>
      <w:r w:rsidRPr="00C6157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 xml:space="preserve">  1 </w:t>
      </w:r>
      <w:r w:rsidRPr="00C6157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четверть</w:t>
      </w:r>
    </w:p>
    <w:p w:rsidR="00C61578" w:rsidRPr="00C61578" w:rsidRDefault="00C61578" w:rsidP="00C61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C6157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val="es-ES_tradnl" w:eastAsia="ru-RU"/>
        </w:rPr>
        <w:t>Sueña (Nueva edición), Español 2000 (nivel elemental), Chicos, chicas (A1-A2), ECO, USO (elemental), En USO (A1-A2)</w:t>
      </w:r>
    </w:p>
    <w:p w:rsidR="00C61578" w:rsidRPr="00C61578" w:rsidRDefault="00C61578" w:rsidP="00C615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6157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Учитель: Юровская М.А., Шутова Д.П.</w:t>
      </w:r>
    </w:p>
    <w:p w:rsidR="00C61578" w:rsidRPr="00C61578" w:rsidRDefault="00C61578" w:rsidP="00C615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615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W w:w="11057" w:type="dxa"/>
        <w:jc w:val="center"/>
        <w:tblInd w:w="-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7643"/>
      </w:tblGrid>
      <w:tr w:rsidR="00C61578" w:rsidRPr="00C61578" w:rsidTr="00C61578">
        <w:trPr>
          <w:jc w:val="center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s-ES_tradnl" w:eastAsia="ru-RU"/>
              </w:rPr>
              <w:t>SEPTIEMBRE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8350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1 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Repaso de gramática y de léxico del año pasado.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Hacer un diálogo sobre las vacaciones. El tiempo. Sueña. p.72.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Pronombres personales. Complemento directo.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8350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2 </w:t>
            </w: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Gramática: Pronombres personales. Complemento indirecto. 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i/>
                <w:iCs/>
                <w:color w:val="002060"/>
                <w:sz w:val="24"/>
                <w:szCs w:val="24"/>
                <w:lang w:val="es-ES_tradnl" w:eastAsia="ru-RU"/>
              </w:rPr>
              <w:t>¿Dónde vives?</w:t>
            </w: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  nombrar ciudades y países.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texto de verano.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8350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3 </w:t>
            </w: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Pronombres personales y reflexivos. Formas tónicas con preposición (conmigo, contigo).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Ir a, salir de, venir . 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lastRenderedPageBreak/>
              <w:t>Lectura: el texto de verano – análisis.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8350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lastRenderedPageBreak/>
              <w:t xml:space="preserve">Semana 4 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Gramática: </w:t>
            </w:r>
            <w:r w:rsidRPr="00C61578">
              <w:rPr>
                <w:rFonts w:ascii="Verdana" w:eastAsia="Times New Roman" w:hAnsi="Verdana" w:cs="Times New Roman"/>
                <w:i/>
                <w:iCs/>
                <w:color w:val="002060"/>
                <w:sz w:val="24"/>
                <w:szCs w:val="24"/>
                <w:lang w:val="es-ES_tradnl" w:eastAsia="ru-RU"/>
              </w:rPr>
              <w:t>Estar</w:t>
            </w: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 + gerundio; gerundio + pronombres personales/reflexivos.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 xml:space="preserve">Adjetivos y pronombres posesivos. 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palabras sacadas del texto - dictado.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s-ES_tradnl" w:eastAsia="ru-RU"/>
              </w:rPr>
              <w:t>OCTUBRE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8350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1 </w:t>
            </w: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61578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  ¿Qué estás haciendo?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Sueña. p.38.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 los números ordinales.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texto de verano – análisis.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8350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>Semana 2</w:t>
            </w: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61578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Test de evaluación.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Sueña. p.46.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repaso de tema de la comida y de vestidos. Sueña. pp. 55-57.  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Lectura: el texto de verano – análisis.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8350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 </w:t>
            </w: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>Semana 3</w:t>
            </w: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61578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Gramática: lo mismo - repaso.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Vocabulario: el transporte público. (Unidad 5. Sueña. pp.66-72).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8350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  <w:r w:rsidRPr="00C61578">
              <w:rPr>
                <w:rFonts w:ascii="Verdana" w:eastAsia="Times New Roman" w:hAnsi="Verdana" w:cs="Times New Roman"/>
                <w:color w:val="000080"/>
                <w:sz w:val="24"/>
                <w:szCs w:val="24"/>
                <w:u w:val="single"/>
                <w:lang w:val="es-ES_tradnl" w:eastAsia="ru-RU"/>
              </w:rPr>
              <w:t xml:space="preserve">Semana 4 </w:t>
            </w:r>
            <w:bookmarkStart w:id="0" w:name="_GoBack"/>
            <w:bookmarkEnd w:id="0"/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61578" w:rsidRPr="00C61578" w:rsidTr="00C61578">
        <w:trPr>
          <w:jc w:val="center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61578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Prueba final.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Análisis de los trabajos escritos.</w:t>
            </w:r>
          </w:p>
          <w:p w:rsidR="00C61578" w:rsidRPr="00C61578" w:rsidRDefault="00C61578" w:rsidP="00C61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1578">
              <w:rPr>
                <w:rFonts w:ascii="Verdana" w:eastAsia="Times New Roman" w:hAnsi="Verdana" w:cs="Times New Roman"/>
                <w:color w:val="002060"/>
                <w:sz w:val="24"/>
                <w:szCs w:val="24"/>
                <w:lang w:val="es-ES_tradnl" w:eastAsia="ru-RU"/>
              </w:rPr>
              <w:t>Ejercicios auditivos.</w:t>
            </w:r>
          </w:p>
        </w:tc>
      </w:tr>
    </w:tbl>
    <w:p w:rsidR="00687F8B" w:rsidRDefault="00687F8B"/>
    <w:sectPr w:rsidR="00687F8B" w:rsidSect="00C61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B2"/>
    <w:rsid w:val="000554B2"/>
    <w:rsid w:val="00687F8B"/>
    <w:rsid w:val="008350AA"/>
    <w:rsid w:val="00C6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578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578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1578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C6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1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578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578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1578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C6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130128_Secretary\FROM_OLD_sec\Z_&#1057;&#1045;&#1050;&#1056;&#1045;&#1058;&#1040;&#1056;&#1068;\&#1057;&#1040;&#1049;&#1058;%20&#1057;&#1040;&#1040;&#1064;%20&#1052;&#1040;&#1056;&#1048;&#1053;&#1040;\2015-2016\&#1072;&#1088;&#1093;&#1080;&#1074;%20&#1089;&#1072;&#1081;&#1090;&#1072;%20&#1057;&#1040;&#1040;&#1064;\espanol\9\index_kafedra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2016-04-06T06:04:00Z</dcterms:created>
  <dcterms:modified xsi:type="dcterms:W3CDTF">2016-04-06T06:04:00Z</dcterms:modified>
</cp:coreProperties>
</file>